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8554D" w14:textId="77777777" w:rsidR="00530C40" w:rsidRPr="00F60E58" w:rsidRDefault="00F60E58" w:rsidP="00F6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                                                                   </w:t>
      </w:r>
      <w:r w:rsidRPr="00F60E58">
        <w:rPr>
          <w:rFonts w:ascii="Times New Roman" w:hAnsi="Times New Roman" w:cs="Times New Roman"/>
          <w:sz w:val="32"/>
          <w:szCs w:val="32"/>
        </w:rPr>
        <w:t>УТВЕРЖДАЮ</w:t>
      </w:r>
    </w:p>
    <w:p w14:paraId="1B9D58AC" w14:textId="77777777" w:rsidR="00F60E58" w:rsidRPr="00F60E58" w:rsidRDefault="00F60E58" w:rsidP="00F6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0E5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F60E58">
        <w:rPr>
          <w:rFonts w:ascii="Times New Roman" w:hAnsi="Times New Roman" w:cs="Times New Roman"/>
          <w:sz w:val="32"/>
          <w:szCs w:val="32"/>
        </w:rPr>
        <w:t>Генеральный директор</w:t>
      </w:r>
    </w:p>
    <w:p w14:paraId="7E5F6EF6" w14:textId="77777777" w:rsidR="00F60E58" w:rsidRPr="00F60E58" w:rsidRDefault="00F60E58" w:rsidP="00F6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0E5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F60E58">
        <w:rPr>
          <w:rFonts w:ascii="Times New Roman" w:hAnsi="Times New Roman" w:cs="Times New Roman"/>
          <w:sz w:val="32"/>
          <w:szCs w:val="32"/>
        </w:rPr>
        <w:t xml:space="preserve">  ООО «Казачьи Бани»</w:t>
      </w:r>
    </w:p>
    <w:p w14:paraId="2E30C137" w14:textId="77777777" w:rsidR="00F60E58" w:rsidRPr="00F60E58" w:rsidRDefault="00F60E58" w:rsidP="00F6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0E5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F60E58">
        <w:rPr>
          <w:rFonts w:ascii="Times New Roman" w:hAnsi="Times New Roman" w:cs="Times New Roman"/>
          <w:sz w:val="32"/>
          <w:szCs w:val="32"/>
        </w:rPr>
        <w:t xml:space="preserve"> Иванов А.В.</w:t>
      </w:r>
    </w:p>
    <w:p w14:paraId="1F71198C" w14:textId="77777777" w:rsidR="00F60E58" w:rsidRPr="00F60E58" w:rsidRDefault="00F60E58" w:rsidP="00F6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0E5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F60E58">
        <w:rPr>
          <w:rFonts w:ascii="Times New Roman" w:hAnsi="Times New Roman" w:cs="Times New Roman"/>
          <w:sz w:val="32"/>
          <w:szCs w:val="32"/>
        </w:rPr>
        <w:t xml:space="preserve">   ______________</w:t>
      </w:r>
    </w:p>
    <w:p w14:paraId="50EDDD09" w14:textId="77777777" w:rsidR="00F60E58" w:rsidRPr="00F60E58" w:rsidRDefault="00F60E58" w:rsidP="00F6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0457F8E" w14:textId="0EC45699" w:rsidR="00F60E58" w:rsidRDefault="00F60E58" w:rsidP="00F6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0E5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F60E58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947D06">
        <w:rPr>
          <w:rFonts w:ascii="Times New Roman" w:hAnsi="Times New Roman" w:cs="Times New Roman"/>
          <w:sz w:val="32"/>
          <w:szCs w:val="32"/>
        </w:rPr>
        <w:t>01</w:t>
      </w:r>
      <w:r w:rsidRPr="00F60E58">
        <w:rPr>
          <w:rFonts w:ascii="Times New Roman" w:hAnsi="Times New Roman" w:cs="Times New Roman"/>
          <w:sz w:val="32"/>
          <w:szCs w:val="32"/>
        </w:rPr>
        <w:t>.</w:t>
      </w:r>
      <w:r w:rsidR="00F606DA">
        <w:rPr>
          <w:rFonts w:ascii="Times New Roman" w:hAnsi="Times New Roman" w:cs="Times New Roman"/>
          <w:sz w:val="32"/>
          <w:szCs w:val="32"/>
        </w:rPr>
        <w:t>0</w:t>
      </w:r>
      <w:r w:rsidR="00310988">
        <w:rPr>
          <w:rFonts w:ascii="Times New Roman" w:hAnsi="Times New Roman" w:cs="Times New Roman"/>
          <w:sz w:val="32"/>
          <w:szCs w:val="32"/>
        </w:rPr>
        <w:t>1</w:t>
      </w:r>
      <w:r w:rsidRPr="00F60E58">
        <w:rPr>
          <w:rFonts w:ascii="Times New Roman" w:hAnsi="Times New Roman" w:cs="Times New Roman"/>
          <w:sz w:val="32"/>
          <w:szCs w:val="32"/>
        </w:rPr>
        <w:t>.20</w:t>
      </w:r>
      <w:r w:rsidR="00D13ACD">
        <w:rPr>
          <w:rFonts w:ascii="Times New Roman" w:hAnsi="Times New Roman" w:cs="Times New Roman"/>
          <w:sz w:val="32"/>
          <w:szCs w:val="32"/>
        </w:rPr>
        <w:t>2</w:t>
      </w:r>
      <w:r w:rsidR="00310988">
        <w:rPr>
          <w:rFonts w:ascii="Times New Roman" w:hAnsi="Times New Roman" w:cs="Times New Roman"/>
          <w:sz w:val="32"/>
          <w:szCs w:val="32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г.</w:t>
      </w:r>
    </w:p>
    <w:p w14:paraId="153B49E6" w14:textId="77777777" w:rsidR="00F60E58" w:rsidRDefault="00F60E58" w:rsidP="00F6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E8EB1D5" w14:textId="77777777" w:rsidR="00F60E58" w:rsidRPr="00F60E58" w:rsidRDefault="00F60E58" w:rsidP="00F60E5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0E58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F35F30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F60E5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F35F30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F60E58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F60E58">
        <w:rPr>
          <w:rFonts w:ascii="Times New Roman" w:hAnsi="Times New Roman" w:cs="Times New Roman"/>
          <w:b/>
          <w:sz w:val="32"/>
          <w:szCs w:val="32"/>
          <w:u w:val="single"/>
        </w:rPr>
        <w:t>ПРЕЙСКУРАНТ</w:t>
      </w:r>
    </w:p>
    <w:p w14:paraId="6348F179" w14:textId="6CB05C49" w:rsidR="00F60E58" w:rsidRPr="00F60E58" w:rsidRDefault="00F60E58" w:rsidP="00F60E5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0E58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F35F30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F60E58">
        <w:rPr>
          <w:rFonts w:ascii="Times New Roman" w:hAnsi="Times New Roman" w:cs="Times New Roman"/>
          <w:b/>
          <w:sz w:val="32"/>
          <w:szCs w:val="32"/>
          <w:u w:val="single"/>
        </w:rPr>
        <w:t xml:space="preserve"> ЦЕН НА УСЛУГИ</w:t>
      </w:r>
      <w:r w:rsidR="00030C1D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МАЛОГО</w:t>
      </w:r>
      <w:r w:rsidRPr="00F60E58">
        <w:rPr>
          <w:rFonts w:ascii="Times New Roman" w:hAnsi="Times New Roman" w:cs="Times New Roman"/>
          <w:b/>
          <w:sz w:val="32"/>
          <w:szCs w:val="32"/>
          <w:u w:val="single"/>
        </w:rPr>
        <w:t xml:space="preserve"> ЛЮКСА</w:t>
      </w:r>
      <w:r w:rsidR="00030C1D">
        <w:rPr>
          <w:rFonts w:ascii="Times New Roman" w:hAnsi="Times New Roman" w:cs="Times New Roman"/>
          <w:b/>
          <w:sz w:val="32"/>
          <w:szCs w:val="32"/>
          <w:u w:val="single"/>
        </w:rPr>
        <w:t xml:space="preserve"> №2</w:t>
      </w:r>
    </w:p>
    <w:p w14:paraId="00649889" w14:textId="77777777" w:rsidR="00F60E58" w:rsidRDefault="00F60E58" w:rsidP="00F60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5F3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0E58">
        <w:rPr>
          <w:rFonts w:ascii="Times New Roman" w:hAnsi="Times New Roman" w:cs="Times New Roman"/>
          <w:sz w:val="28"/>
          <w:szCs w:val="28"/>
        </w:rPr>
        <w:t xml:space="preserve">(ОПТИМАЛЬНАЯ ВМЕСТИМОСТЬ </w:t>
      </w:r>
      <w:r w:rsidR="00D8316D">
        <w:rPr>
          <w:rFonts w:ascii="Times New Roman" w:hAnsi="Times New Roman" w:cs="Times New Roman"/>
          <w:sz w:val="28"/>
          <w:szCs w:val="28"/>
        </w:rPr>
        <w:t>4</w:t>
      </w:r>
      <w:r w:rsidRPr="00F60E5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8316D">
        <w:rPr>
          <w:rFonts w:ascii="Times New Roman" w:hAnsi="Times New Roman" w:cs="Times New Roman"/>
          <w:sz w:val="28"/>
          <w:szCs w:val="28"/>
        </w:rPr>
        <w:t>А</w:t>
      </w:r>
      <w:r w:rsidRPr="00F60E58">
        <w:rPr>
          <w:rFonts w:ascii="Times New Roman" w:hAnsi="Times New Roman" w:cs="Times New Roman"/>
          <w:sz w:val="28"/>
          <w:szCs w:val="28"/>
        </w:rPr>
        <w:t>)</w:t>
      </w:r>
    </w:p>
    <w:p w14:paraId="2E3C70A0" w14:textId="77777777" w:rsidR="00F60E58" w:rsidRDefault="00F60E58" w:rsidP="00F60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F60E58" w:rsidRPr="00F35F30" w14:paraId="7707EB88" w14:textId="77777777" w:rsidTr="00F35F30">
        <w:tc>
          <w:tcPr>
            <w:tcW w:w="3794" w:type="dxa"/>
          </w:tcPr>
          <w:p w14:paraId="5FB96E16" w14:textId="77777777" w:rsidR="00F60E58" w:rsidRPr="00F35F30" w:rsidRDefault="00F60E58" w:rsidP="00F60E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67C1208D" w14:textId="77777777" w:rsidR="00F35F30" w:rsidRPr="00F35F30" w:rsidRDefault="00F35F30" w:rsidP="00F60E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14:paraId="770AA3E6" w14:textId="77777777" w:rsidR="00F60E58" w:rsidRPr="00F35F30" w:rsidRDefault="00F60E58" w:rsidP="00F60E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Кол-во/шт</w:t>
            </w:r>
          </w:p>
        </w:tc>
        <w:tc>
          <w:tcPr>
            <w:tcW w:w="3191" w:type="dxa"/>
          </w:tcPr>
          <w:p w14:paraId="6E3EB739" w14:textId="77777777" w:rsidR="00F60E58" w:rsidRPr="00F35F30" w:rsidRDefault="00F60E58" w:rsidP="00F60E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Цена/руб</w:t>
            </w:r>
          </w:p>
        </w:tc>
      </w:tr>
      <w:tr w:rsidR="00F60E58" w:rsidRPr="00F35F30" w14:paraId="1ECFB238" w14:textId="77777777" w:rsidTr="00F35F30">
        <w:tc>
          <w:tcPr>
            <w:tcW w:w="3794" w:type="dxa"/>
          </w:tcPr>
          <w:p w14:paraId="05E3BAEB" w14:textId="77777777" w:rsidR="00F60E58" w:rsidRPr="00F35F30" w:rsidRDefault="00F60E58" w:rsidP="00F35F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Прокат простыней</w:t>
            </w:r>
          </w:p>
          <w:p w14:paraId="0C867C40" w14:textId="77777777" w:rsidR="00DC4E61" w:rsidRPr="00F35F30" w:rsidRDefault="00DC4E61" w:rsidP="00F6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14:paraId="1E59638A" w14:textId="77777777" w:rsidR="00F60E58" w:rsidRPr="00F35F30" w:rsidRDefault="00DC4E61" w:rsidP="00D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1 шт.</w:t>
            </w:r>
          </w:p>
        </w:tc>
        <w:tc>
          <w:tcPr>
            <w:tcW w:w="3191" w:type="dxa"/>
          </w:tcPr>
          <w:p w14:paraId="664C7920" w14:textId="77777777" w:rsidR="00F60E58" w:rsidRPr="00F35F30" w:rsidRDefault="00DC6B9C" w:rsidP="00370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70C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C4E61"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0=00</w:t>
            </w:r>
          </w:p>
        </w:tc>
      </w:tr>
      <w:tr w:rsidR="00F60E58" w:rsidRPr="00F35F30" w14:paraId="33831263" w14:textId="77777777" w:rsidTr="00F35F30">
        <w:tc>
          <w:tcPr>
            <w:tcW w:w="3794" w:type="dxa"/>
          </w:tcPr>
          <w:p w14:paraId="20F4CFE9" w14:textId="77777777" w:rsidR="00F60E58" w:rsidRPr="00F35F30" w:rsidRDefault="00F60E58" w:rsidP="00F35F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Прокат полотенца</w:t>
            </w:r>
          </w:p>
          <w:p w14:paraId="6AD8CEA5" w14:textId="77777777" w:rsidR="00DC4E61" w:rsidRPr="00F35F30" w:rsidRDefault="00DC4E61" w:rsidP="00F6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14:paraId="1A7C8834" w14:textId="77777777" w:rsidR="00F60E58" w:rsidRPr="00F35F30" w:rsidRDefault="00DC4E61" w:rsidP="00D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1 шт.</w:t>
            </w:r>
          </w:p>
        </w:tc>
        <w:tc>
          <w:tcPr>
            <w:tcW w:w="3191" w:type="dxa"/>
          </w:tcPr>
          <w:p w14:paraId="3681FAE6" w14:textId="77777777" w:rsidR="00F60E58" w:rsidRPr="00F35F30" w:rsidRDefault="00DC6B9C" w:rsidP="00370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70C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C4E61"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0=00</w:t>
            </w:r>
          </w:p>
        </w:tc>
      </w:tr>
      <w:tr w:rsidR="00F60E58" w:rsidRPr="00F35F30" w14:paraId="5CBA91BF" w14:textId="77777777" w:rsidTr="00F35F30">
        <w:tc>
          <w:tcPr>
            <w:tcW w:w="3794" w:type="dxa"/>
          </w:tcPr>
          <w:p w14:paraId="466528B8" w14:textId="77777777" w:rsidR="00F60E58" w:rsidRPr="00F35F30" w:rsidRDefault="00DC4E61" w:rsidP="00F35F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Веник березовый</w:t>
            </w:r>
          </w:p>
          <w:p w14:paraId="31D802FF" w14:textId="77777777" w:rsidR="00DC4E61" w:rsidRPr="00F35F30" w:rsidRDefault="00DC4E61" w:rsidP="00F6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14:paraId="46F7B68B" w14:textId="77777777" w:rsidR="00F60E58" w:rsidRPr="00F35F30" w:rsidRDefault="00DC4E61" w:rsidP="00D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1 шт.</w:t>
            </w:r>
          </w:p>
        </w:tc>
        <w:tc>
          <w:tcPr>
            <w:tcW w:w="3191" w:type="dxa"/>
          </w:tcPr>
          <w:p w14:paraId="2822DE65" w14:textId="77777777" w:rsidR="00F60E58" w:rsidRPr="00F35F30" w:rsidRDefault="00370C47" w:rsidP="00497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977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C4E61"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0=00</w:t>
            </w:r>
          </w:p>
        </w:tc>
      </w:tr>
      <w:tr w:rsidR="00F60E58" w:rsidRPr="00F35F30" w14:paraId="745E24F1" w14:textId="77777777" w:rsidTr="00B1573E">
        <w:trPr>
          <w:trHeight w:val="561"/>
        </w:trPr>
        <w:tc>
          <w:tcPr>
            <w:tcW w:w="3794" w:type="dxa"/>
          </w:tcPr>
          <w:p w14:paraId="7C762A0B" w14:textId="77777777" w:rsidR="00DC4E61" w:rsidRPr="00F35F30" w:rsidRDefault="00DC4E61" w:rsidP="00F35F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Веник дубовый</w:t>
            </w:r>
          </w:p>
        </w:tc>
        <w:tc>
          <w:tcPr>
            <w:tcW w:w="2586" w:type="dxa"/>
          </w:tcPr>
          <w:p w14:paraId="5C37EA25" w14:textId="77777777" w:rsidR="00F60E58" w:rsidRPr="00F35F30" w:rsidRDefault="00DC4E61" w:rsidP="00D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1 шт.</w:t>
            </w:r>
          </w:p>
        </w:tc>
        <w:tc>
          <w:tcPr>
            <w:tcW w:w="3191" w:type="dxa"/>
          </w:tcPr>
          <w:p w14:paraId="681E7AE9" w14:textId="77777777" w:rsidR="00F60E58" w:rsidRPr="00F35F30" w:rsidRDefault="0049778E" w:rsidP="00B15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="00DC4E61"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0=00</w:t>
            </w:r>
          </w:p>
        </w:tc>
      </w:tr>
      <w:tr w:rsidR="00B1573E" w:rsidRPr="00F35F30" w14:paraId="17395631" w14:textId="77777777" w:rsidTr="00B1573E">
        <w:trPr>
          <w:trHeight w:val="553"/>
        </w:trPr>
        <w:tc>
          <w:tcPr>
            <w:tcW w:w="3794" w:type="dxa"/>
          </w:tcPr>
          <w:p w14:paraId="5ABC2BC2" w14:textId="77777777" w:rsidR="00B1573E" w:rsidRPr="00B1573E" w:rsidRDefault="00B1573E" w:rsidP="00B157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Мыло</w:t>
            </w:r>
          </w:p>
        </w:tc>
        <w:tc>
          <w:tcPr>
            <w:tcW w:w="2586" w:type="dxa"/>
          </w:tcPr>
          <w:p w14:paraId="7FE79534" w14:textId="77777777" w:rsidR="00B1573E" w:rsidRPr="00F35F30" w:rsidRDefault="00B1573E" w:rsidP="00D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шт.</w:t>
            </w:r>
          </w:p>
        </w:tc>
        <w:tc>
          <w:tcPr>
            <w:tcW w:w="3191" w:type="dxa"/>
          </w:tcPr>
          <w:p w14:paraId="7253E306" w14:textId="77777777" w:rsidR="00B1573E" w:rsidRPr="00F35F30" w:rsidRDefault="0088412B" w:rsidP="00B15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B1573E">
              <w:rPr>
                <w:rFonts w:ascii="Times New Roman" w:hAnsi="Times New Roman" w:cs="Times New Roman"/>
                <w:b/>
                <w:sz w:val="28"/>
                <w:szCs w:val="28"/>
              </w:rPr>
              <w:t>=00</w:t>
            </w:r>
          </w:p>
        </w:tc>
      </w:tr>
      <w:tr w:rsidR="00370C47" w:rsidRPr="00F35F30" w14:paraId="38EF2115" w14:textId="77777777" w:rsidTr="00370C47">
        <w:trPr>
          <w:trHeight w:val="704"/>
        </w:trPr>
        <w:tc>
          <w:tcPr>
            <w:tcW w:w="3794" w:type="dxa"/>
          </w:tcPr>
          <w:p w14:paraId="0DAC56C4" w14:textId="77777777" w:rsidR="00370C47" w:rsidRPr="00F35F30" w:rsidRDefault="00370C47" w:rsidP="00F35F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Тапки разовые</w:t>
            </w:r>
          </w:p>
          <w:p w14:paraId="27896330" w14:textId="77777777" w:rsidR="00370C47" w:rsidRPr="00F35F30" w:rsidRDefault="00370C47" w:rsidP="00F6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14:paraId="5CAEF4F0" w14:textId="77777777" w:rsidR="00370C47" w:rsidRPr="00F35F30" w:rsidRDefault="00370C47" w:rsidP="00D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1 пара</w:t>
            </w:r>
          </w:p>
        </w:tc>
        <w:tc>
          <w:tcPr>
            <w:tcW w:w="3191" w:type="dxa"/>
          </w:tcPr>
          <w:p w14:paraId="3EF7867C" w14:textId="77777777" w:rsidR="00370C47" w:rsidRPr="00F35F30" w:rsidRDefault="00370C47" w:rsidP="00370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0=00</w:t>
            </w:r>
          </w:p>
        </w:tc>
      </w:tr>
      <w:tr w:rsidR="0088412B" w:rsidRPr="00F35F30" w14:paraId="193955B0" w14:textId="77777777" w:rsidTr="0088412B">
        <w:trPr>
          <w:trHeight w:val="781"/>
        </w:trPr>
        <w:tc>
          <w:tcPr>
            <w:tcW w:w="3794" w:type="dxa"/>
          </w:tcPr>
          <w:p w14:paraId="48D4FAE5" w14:textId="77777777" w:rsidR="0088412B" w:rsidRPr="00F35F30" w:rsidRDefault="0088412B" w:rsidP="00F35F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Вода минеральная питьевая в асс. 0,6л</w:t>
            </w:r>
          </w:p>
        </w:tc>
        <w:tc>
          <w:tcPr>
            <w:tcW w:w="2586" w:type="dxa"/>
          </w:tcPr>
          <w:p w14:paraId="2DA9FBFC" w14:textId="77777777" w:rsidR="0088412B" w:rsidRPr="00F35F30" w:rsidRDefault="0088412B" w:rsidP="00D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1 шт.</w:t>
            </w:r>
          </w:p>
        </w:tc>
        <w:tc>
          <w:tcPr>
            <w:tcW w:w="3191" w:type="dxa"/>
          </w:tcPr>
          <w:p w14:paraId="6D34AF63" w14:textId="77777777" w:rsidR="0088412B" w:rsidRPr="00F35F30" w:rsidRDefault="0088412B" w:rsidP="00E105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A81D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35F30">
              <w:rPr>
                <w:rFonts w:ascii="Times New Roman" w:hAnsi="Times New Roman" w:cs="Times New Roman"/>
                <w:b/>
                <w:sz w:val="28"/>
                <w:szCs w:val="28"/>
              </w:rPr>
              <w:t>0=00</w:t>
            </w:r>
          </w:p>
        </w:tc>
      </w:tr>
    </w:tbl>
    <w:p w14:paraId="479909FE" w14:textId="77777777" w:rsidR="0088412B" w:rsidRDefault="00F35F30" w:rsidP="00421C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5F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ABD69C" w14:textId="743C5CD9" w:rsidR="00F60E58" w:rsidRDefault="00030C1D" w:rsidP="00030C1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35F30" w:rsidRPr="00F35F30">
        <w:rPr>
          <w:rFonts w:ascii="Times New Roman" w:hAnsi="Times New Roman" w:cs="Times New Roman"/>
          <w:b/>
          <w:sz w:val="28"/>
          <w:szCs w:val="28"/>
        </w:rPr>
        <w:t>Аренда</w:t>
      </w:r>
      <w:r w:rsidR="00982FC6">
        <w:rPr>
          <w:rFonts w:ascii="Times New Roman" w:hAnsi="Times New Roman" w:cs="Times New Roman"/>
          <w:b/>
          <w:sz w:val="28"/>
          <w:szCs w:val="28"/>
        </w:rPr>
        <w:t xml:space="preserve"> люкса </w:t>
      </w:r>
      <w:r w:rsidR="00F35F30" w:rsidRPr="00F35F30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D8316D">
        <w:rPr>
          <w:rFonts w:ascii="Times New Roman" w:hAnsi="Times New Roman" w:cs="Times New Roman"/>
          <w:b/>
          <w:sz w:val="28"/>
          <w:szCs w:val="28"/>
        </w:rPr>
        <w:t>4</w:t>
      </w:r>
      <w:r w:rsidR="00F35F30" w:rsidRPr="00F35F30">
        <w:rPr>
          <w:rFonts w:ascii="Times New Roman" w:hAnsi="Times New Roman" w:cs="Times New Roman"/>
          <w:b/>
          <w:sz w:val="28"/>
          <w:szCs w:val="28"/>
        </w:rPr>
        <w:t xml:space="preserve"> человек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35F30" w:rsidRPr="00F3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28C">
        <w:rPr>
          <w:rFonts w:ascii="Times New Roman" w:hAnsi="Times New Roman" w:cs="Times New Roman"/>
          <w:b/>
          <w:sz w:val="28"/>
          <w:szCs w:val="28"/>
        </w:rPr>
        <w:t>20</w:t>
      </w:r>
      <w:r w:rsidR="00F35F30" w:rsidRPr="00F35F30">
        <w:rPr>
          <w:rFonts w:ascii="Times New Roman" w:hAnsi="Times New Roman" w:cs="Times New Roman"/>
          <w:b/>
          <w:sz w:val="28"/>
          <w:szCs w:val="28"/>
        </w:rPr>
        <w:t>00 руб в час</w:t>
      </w:r>
    </w:p>
    <w:p w14:paraId="5C550C11" w14:textId="77777777" w:rsidR="00B1573E" w:rsidRDefault="00B1573E" w:rsidP="00B1573E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C33314" w14:textId="51835973" w:rsidR="00F35F30" w:rsidRPr="00030C1D" w:rsidRDefault="00F35F30" w:rsidP="00F60E5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0C1D">
        <w:rPr>
          <w:rFonts w:ascii="Times New Roman" w:hAnsi="Times New Roman" w:cs="Times New Roman"/>
          <w:b/>
          <w:sz w:val="28"/>
          <w:szCs w:val="28"/>
        </w:rPr>
        <w:t xml:space="preserve">Свыше </w:t>
      </w:r>
      <w:r w:rsidR="00D8316D" w:rsidRPr="00030C1D">
        <w:rPr>
          <w:rFonts w:ascii="Times New Roman" w:hAnsi="Times New Roman" w:cs="Times New Roman"/>
          <w:b/>
          <w:sz w:val="28"/>
          <w:szCs w:val="28"/>
        </w:rPr>
        <w:t>4</w:t>
      </w:r>
      <w:r w:rsidRPr="00030C1D">
        <w:rPr>
          <w:rFonts w:ascii="Times New Roman" w:hAnsi="Times New Roman" w:cs="Times New Roman"/>
          <w:b/>
          <w:sz w:val="28"/>
          <w:szCs w:val="28"/>
        </w:rPr>
        <w:t xml:space="preserve"> человек </w:t>
      </w:r>
      <w:r w:rsidR="00030C1D" w:rsidRPr="00030C1D">
        <w:rPr>
          <w:rFonts w:ascii="Times New Roman" w:hAnsi="Times New Roman" w:cs="Times New Roman"/>
          <w:b/>
          <w:sz w:val="28"/>
          <w:szCs w:val="28"/>
        </w:rPr>
        <w:t>180 рублей</w:t>
      </w:r>
      <w:r w:rsidRPr="00030C1D">
        <w:rPr>
          <w:rFonts w:ascii="Times New Roman" w:hAnsi="Times New Roman" w:cs="Times New Roman"/>
          <w:b/>
          <w:sz w:val="28"/>
          <w:szCs w:val="28"/>
        </w:rPr>
        <w:t xml:space="preserve"> в час с человека</w:t>
      </w:r>
      <w:r w:rsidR="00421C13" w:rsidRPr="00030C1D">
        <w:rPr>
          <w:rFonts w:ascii="Times New Roman" w:hAnsi="Times New Roman" w:cs="Times New Roman"/>
          <w:b/>
          <w:sz w:val="28"/>
          <w:szCs w:val="28"/>
        </w:rPr>
        <w:t>.</w:t>
      </w:r>
    </w:p>
    <w:p w14:paraId="3AD550BC" w14:textId="57E100A3" w:rsidR="00421C13" w:rsidRDefault="00421C13" w:rsidP="00421C1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870F3F" w14:textId="4840C748" w:rsidR="00421C13" w:rsidRDefault="00030C1D" w:rsidP="00F35F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Посещение люкса со своими продуктами и напитками – 300 рублей.</w:t>
      </w:r>
    </w:p>
    <w:sectPr w:rsidR="00421C13" w:rsidSect="00030C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E6C8A"/>
    <w:multiLevelType w:val="hybridMultilevel"/>
    <w:tmpl w:val="EC565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E58"/>
    <w:rsid w:val="00030C1D"/>
    <w:rsid w:val="00310988"/>
    <w:rsid w:val="00370C47"/>
    <w:rsid w:val="003F228C"/>
    <w:rsid w:val="00421C13"/>
    <w:rsid w:val="0049778E"/>
    <w:rsid w:val="005225D2"/>
    <w:rsid w:val="00530C40"/>
    <w:rsid w:val="006D536C"/>
    <w:rsid w:val="008750B3"/>
    <w:rsid w:val="0088412B"/>
    <w:rsid w:val="00947D06"/>
    <w:rsid w:val="00982BB8"/>
    <w:rsid w:val="00982FC6"/>
    <w:rsid w:val="009B4ABC"/>
    <w:rsid w:val="00A81DAF"/>
    <w:rsid w:val="00B1573E"/>
    <w:rsid w:val="00D13ACD"/>
    <w:rsid w:val="00D8316D"/>
    <w:rsid w:val="00DC4E61"/>
    <w:rsid w:val="00DC6B9C"/>
    <w:rsid w:val="00E105CE"/>
    <w:rsid w:val="00F35F30"/>
    <w:rsid w:val="00F606DA"/>
    <w:rsid w:val="00F6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B76A"/>
  <w15:docId w15:val="{F0F3EB50-24AC-4A56-9B2C-113286D1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F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И. Чиновников</cp:lastModifiedBy>
  <cp:revision>5</cp:revision>
  <cp:lastPrinted>2026-01-12T09:38:00Z</cp:lastPrinted>
  <dcterms:created xsi:type="dcterms:W3CDTF">2025-04-08T12:57:00Z</dcterms:created>
  <dcterms:modified xsi:type="dcterms:W3CDTF">2026-01-12T09:38:00Z</dcterms:modified>
</cp:coreProperties>
</file>